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A6" w:rsidRDefault="00B733D6">
      <w:r>
        <w:rPr>
          <w:noProof/>
          <w:lang w:eastAsia="lt-LT"/>
        </w:rPr>
        <w:drawing>
          <wp:inline distT="0" distB="0" distL="0" distR="0">
            <wp:extent cx="1304925" cy="1428750"/>
            <wp:effectExtent l="19050" t="0" r="9525" b="0"/>
            <wp:docPr id="17" name="Paveikslėlis 17" descr="C:\Users\GEDIMINAS\Desktop\ANA\Naujas aplankas (2)\httpwww.tolearnenglish.com\2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A\Naujas aplankas (2)\httpwww.tolearnenglish.com\27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285875" cy="895350"/>
            <wp:effectExtent l="19050" t="0" r="9525" b="0"/>
            <wp:docPr id="16" name="Paveikslėlis 16" descr="C:\Users\GEDIMINAS\Desktop\ANA\Naujas aplankas (2)\httpwww.tolearnenglish.com\2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ANA\Naujas aplankas (2)\httpwww.tolearnenglish.com\27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190625" cy="1038225"/>
            <wp:effectExtent l="19050" t="0" r="9525" b="0"/>
            <wp:docPr id="15" name="Paveikslėlis 15" descr="C:\Users\GEDIMINAS\Desktop\ANA\Naujas aplankas (2)\httpwww.tolearnenglish.com\2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A\Naujas aplankas (2)\httpwww.tolearnenglish.com\27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81125" cy="914400"/>
            <wp:effectExtent l="19050" t="0" r="9525" b="0"/>
            <wp:docPr id="14" name="Paveikslėlis 14" descr="C:\Users\GEDIMINAS\Desktop\ANA\Naujas aplankas (2)\httpwww.tolearnenglish.com\2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A\Naujas aplankas (2)\httpwww.tolearnenglish.com\27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171575" cy="781050"/>
            <wp:effectExtent l="19050" t="0" r="9525" b="0"/>
            <wp:docPr id="13" name="Paveikslėlis 13" descr="C:\Users\GEDIMINAS\Desktop\ANA\Naujas aplankas (2)\httpwww.tolearnenglish.com\2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A\Naujas aplankas (2)\httpwww.tolearnenglish.com\27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828675" cy="1333500"/>
            <wp:effectExtent l="19050" t="0" r="9525" b="0"/>
            <wp:docPr id="12" name="Paveikslėlis 12" descr="C:\Users\GEDIMINAS\Desktop\ANA\Naujas aplankas (2)\httpwww.tolearnenglish.com\2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A\Naujas aplankas (2)\httpwww.tolearnenglish.com\274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933450"/>
            <wp:effectExtent l="19050" t="0" r="0" b="0"/>
            <wp:docPr id="11" name="Paveikslėlis 11" descr="C:\Users\GEDIMINAS\Desktop\ANA\Naujas aplankas (2)\httpwww.tolearnenglish.com\2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A\Naujas aplankas (2)\httpwww.tolearnenglish.com\27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209675" cy="847725"/>
            <wp:effectExtent l="19050" t="0" r="9525" b="0"/>
            <wp:docPr id="10" name="Paveikslėlis 10" descr="C:\Users\GEDIMINAS\Desktop\ANA\Naujas aplankas (2)\httpwww.tolearnenglish.com\2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A\Naujas aplankas (2)\httpwww.tolearnenglish.com\27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143000" cy="1143000"/>
            <wp:effectExtent l="19050" t="0" r="0" b="0"/>
            <wp:docPr id="9" name="Paveikslėlis 9" descr="C:\Users\GEDIMINAS\Desktop\ANA\Naujas aplankas (2)\httpwww.tolearnenglish.com\2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A\Naujas aplankas (2)\httpwww.tolearnenglish.com\274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181100" cy="1066800"/>
            <wp:effectExtent l="19050" t="0" r="0" b="0"/>
            <wp:docPr id="8" name="Paveikslėlis 8" descr="C:\Users\GEDIMINAS\Desktop\ANA\Naujas aplankas (2)\httpwww.tolearnenglish.com\2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A\Naujas aplankas (2)\httpwww.tolearnenglish.com\274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962025" cy="981075"/>
            <wp:effectExtent l="19050" t="0" r="9525" b="0"/>
            <wp:docPr id="7" name="Paveikslėlis 7" descr="C:\Users\GEDIMINAS\Desktop\ANA\Naujas aplankas (2)\httpwww.tolearnenglish.com\2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A\Naujas aplankas (2)\httpwww.tolearnenglish.com\274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238250" cy="981075"/>
            <wp:effectExtent l="19050" t="0" r="0" b="0"/>
            <wp:docPr id="6" name="Paveikslėlis 6" descr="C:\Users\GEDIMINAS\Desktop\ANA\Naujas aplankas (2)\httpwww.tolearnenglish.com\27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A\Naujas aplankas (2)\httpwww.tolearnenglish.com\274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971550" cy="1143000"/>
            <wp:effectExtent l="19050" t="0" r="0" b="0"/>
            <wp:docPr id="5" name="Paveikslėlis 5" descr="C:\Users\GEDIMINAS\Desktop\ANA\Naujas aplankas (2)\httpwww.tolearnenglish.com\2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ANA\Naujas aplankas (2)\httpwww.tolearnenglish.com\274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133475" cy="1143000"/>
            <wp:effectExtent l="19050" t="0" r="9525" b="0"/>
            <wp:docPr id="4" name="Paveikslėlis 4" descr="C:\Users\GEDIMINAS\Desktop\ANA\Naujas aplankas (2)\httpwww.tolearnenglish.com\2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A\Naujas aplankas (2)\httpwww.tolearnenglish.com\274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066800" cy="990600"/>
            <wp:effectExtent l="19050" t="0" r="0" b="0"/>
            <wp:docPr id="3" name="Paveikslėlis 3" descr="C:\Users\GEDIMINAS\Desktop\ANA\Naujas aplankas (2)\httpwww.tolearnenglish.com\2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ANA\Naujas aplankas (2)\httpwww.tolearnenglish.com\274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123950" cy="1009650"/>
            <wp:effectExtent l="19050" t="0" r="0" b="0"/>
            <wp:docPr id="2" name="Paveikslėlis 2" descr="C:\Users\GEDIMINAS\Desktop\ANA\Naujas aplankas (2)\httpwww.tolearnenglish.com\27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A\Naujas aplankas (2)\httpwww.tolearnenglish.com\274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962025"/>
            <wp:effectExtent l="19050" t="0" r="0" b="0"/>
            <wp:docPr id="1" name="Paveikslėlis 1" descr="C:\Users\GEDIMINAS\Desktop\ANA\Naujas aplankas (2)\httpwww.tolearnenglish.com\2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Desktop\ANA\Naujas aplankas (2)\httpwww.tolearnenglish.com\274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8A6" w:rsidSect="00B733D6">
      <w:headerReference w:type="default" r:id="rId23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B4" w:rsidRDefault="00F51DB4" w:rsidP="00B733D6">
      <w:pPr>
        <w:spacing w:after="0" w:line="240" w:lineRule="auto"/>
      </w:pPr>
      <w:r>
        <w:separator/>
      </w:r>
    </w:p>
  </w:endnote>
  <w:endnote w:type="continuationSeparator" w:id="0">
    <w:p w:rsidR="00F51DB4" w:rsidRDefault="00F51DB4" w:rsidP="00B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B4" w:rsidRDefault="00F51DB4" w:rsidP="00B733D6">
      <w:pPr>
        <w:spacing w:after="0" w:line="240" w:lineRule="auto"/>
      </w:pPr>
      <w:r>
        <w:separator/>
      </w:r>
    </w:p>
  </w:footnote>
  <w:footnote w:type="continuationSeparator" w:id="0">
    <w:p w:rsidR="00F51DB4" w:rsidRDefault="00F51DB4" w:rsidP="00B7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D6" w:rsidRDefault="00B733D6">
    <w:pPr>
      <w:pStyle w:val="Antrats"/>
    </w:pPr>
    <w:r>
      <w:t xml:space="preserve">Parengė   Ana Stankutė                      </w:t>
    </w:r>
    <w:r w:rsidRPr="00B733D6">
      <w:t>httpwww.tolearnenglish.com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3D6"/>
    <w:rsid w:val="006618A6"/>
    <w:rsid w:val="00B733D6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8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33D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733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733D6"/>
  </w:style>
  <w:style w:type="paragraph" w:styleId="Porat">
    <w:name w:val="footer"/>
    <w:basedOn w:val="prastasis"/>
    <w:link w:val="PoratDiagrama"/>
    <w:uiPriority w:val="99"/>
    <w:semiHidden/>
    <w:unhideWhenUsed/>
    <w:rsid w:val="00B733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73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cp:lastPrinted>2013-05-01T13:27:00Z</cp:lastPrinted>
  <dcterms:created xsi:type="dcterms:W3CDTF">2013-05-01T13:26:00Z</dcterms:created>
  <dcterms:modified xsi:type="dcterms:W3CDTF">2013-05-01T13:27:00Z</dcterms:modified>
</cp:coreProperties>
</file>